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4-12-22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PO Meeting.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ways to showcase model data on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making adjustments to UI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to discuss UI implementation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small alterations to model to increase accuracy.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PO meeting points</w:t>
              <w:tab/>
            </w:r>
          </w:p>
          <w:p w:rsidR="00000000" w:rsidDel="00000000" w:rsidP="00000000" w:rsidRDefault="00000000" w:rsidRPr="00000000" w14:paraId="0000001A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 with PO for U/I implementation and final steps.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trying to increase the accuracy of model.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previous semesters documentation for our final submission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tomorrows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visual aspect of the model and am still progressing with it.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the next PO meeting this wednesday as well as getting the deliverables in place to show them this wednesday as well.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Coordinated with the capstone I students to start working on final poster 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Thought of ideas for the final popster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tomorrow’s meeting with PO 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code and look for ideas to improve 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UI implementation and did some testing of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fixing issues with UI 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brainstorm ways to fix to better implement and fix issues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PO meeting for ideas on approach to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 more ideas for UI using our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improvements to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ideas for poster submission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UI improvements.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meeting with PO tomorrow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team’s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P3dJwCxBU+OgtKWzM4NaMuyHGw==">AMUW2mWbkC4clRWKvfqnIgXtVUsKGgbbnIzX1RTr3LCyUmxql/RtyVSCq6axCx4VLG7giHRItiTMfvMNscN9+U7DO6H72ZnjXQhvDCR3yyHhd8OlI1Z/NeQ=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